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096FB4">
              <w:rPr>
                <w:b/>
                <w:sz w:val="28"/>
              </w:rPr>
              <w:t>8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096FB4">
            <w:r>
              <w:t>Art – Project Lesson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096FB4">
            <w:r>
              <w:t>Mr D Graham</w:t>
            </w:r>
          </w:p>
        </w:tc>
      </w:tr>
    </w:tbl>
    <w:p w:rsidR="00CA3B93" w:rsidRP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Half term and topic</w:t>
            </w:r>
          </w:p>
        </w:tc>
        <w:tc>
          <w:tcPr>
            <w:tcW w:w="353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Your child will learn....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Key Homework</w:t>
            </w:r>
          </w:p>
        </w:tc>
        <w:tc>
          <w:tcPr>
            <w:tcW w:w="3061" w:type="dxa"/>
          </w:tcPr>
          <w:p w:rsidR="00CA3B93" w:rsidRPr="00CA3B93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>Assessment</w:t>
            </w:r>
          </w:p>
        </w:tc>
      </w:tr>
      <w:tr w:rsidR="00096FB4" w:rsidTr="002E1FC7">
        <w:trPr>
          <w:trHeight w:val="3760"/>
        </w:trPr>
        <w:tc>
          <w:tcPr>
            <w:tcW w:w="1809" w:type="dxa"/>
          </w:tcPr>
          <w:p w:rsidR="00096FB4" w:rsidRDefault="00013C7D">
            <w:r>
              <w:t>Rotation 1</w:t>
            </w:r>
          </w:p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/>
          <w:p w:rsidR="00096FB4" w:rsidRDefault="00096FB4" w:rsidP="000A44A7"/>
        </w:tc>
        <w:tc>
          <w:tcPr>
            <w:tcW w:w="3531" w:type="dxa"/>
          </w:tcPr>
          <w:p w:rsidR="00096FB4" w:rsidRPr="00013C7D" w:rsidRDefault="00013C7D">
            <w:pPr>
              <w:rPr>
                <w:b/>
              </w:rPr>
            </w:pPr>
            <w:r w:rsidRPr="00013C7D">
              <w:rPr>
                <w:b/>
              </w:rPr>
              <w:t>Drawing into 3D Design:</w:t>
            </w:r>
          </w:p>
          <w:p w:rsidR="00013C7D" w:rsidRPr="00013C7D" w:rsidRDefault="00013C7D">
            <w:pPr>
              <w:rPr>
                <w:i/>
              </w:rPr>
            </w:pPr>
            <w:r w:rsidRPr="00013C7D">
              <w:rPr>
                <w:i/>
              </w:rPr>
              <w:t>Theme: Architecture &amp; Liverpool</w:t>
            </w:r>
          </w:p>
          <w:p w:rsidR="00013C7D" w:rsidRDefault="00013C7D"/>
          <w:p w:rsidR="00013C7D" w:rsidRDefault="00013C7D" w:rsidP="00013C7D">
            <w:r>
              <w:t>Teamwork</w:t>
            </w:r>
          </w:p>
          <w:p w:rsidR="00013C7D" w:rsidRDefault="00013C7D" w:rsidP="00013C7D">
            <w:r>
              <w:t>Problem solving</w:t>
            </w:r>
          </w:p>
          <w:p w:rsidR="00013C7D" w:rsidRDefault="00013C7D" w:rsidP="00013C7D">
            <w:r>
              <w:t>Construction</w:t>
            </w:r>
          </w:p>
          <w:p w:rsidR="00013C7D" w:rsidRDefault="00013C7D" w:rsidP="00013C7D">
            <w:r>
              <w:t>Transforming 2D designs into 3D models</w:t>
            </w:r>
          </w:p>
          <w:p w:rsidR="00013C7D" w:rsidRDefault="00013C7D" w:rsidP="00013C7D">
            <w:r>
              <w:t>Accuracy &amp; measurements</w:t>
            </w:r>
          </w:p>
          <w:p w:rsidR="00013C7D" w:rsidRDefault="00013C7D" w:rsidP="00013C7D">
            <w:r>
              <w:t>Viewpoints; birds eye view/exploded view</w:t>
            </w:r>
          </w:p>
          <w:p w:rsidR="00013C7D" w:rsidRDefault="00013C7D" w:rsidP="00013C7D"/>
          <w:p w:rsidR="00013C7D" w:rsidRDefault="00013C7D" w:rsidP="00013C7D">
            <w:r>
              <w:t>1 week Drawing Revision</w:t>
            </w:r>
          </w:p>
          <w:p w:rsidR="00013C7D" w:rsidRDefault="00013C7D" w:rsidP="00013C7D">
            <w:r>
              <w:t>1 week Drawing Test</w:t>
            </w:r>
          </w:p>
          <w:p w:rsidR="00013C7D" w:rsidRDefault="00013C7D"/>
        </w:tc>
        <w:tc>
          <w:tcPr>
            <w:tcW w:w="2281" w:type="dxa"/>
          </w:tcPr>
          <w:p w:rsidR="00BA2BD6" w:rsidRDefault="00BA2BD6" w:rsidP="00BA2BD6">
            <w:r>
              <w:t>1 homework set every half term:</w:t>
            </w:r>
          </w:p>
          <w:p w:rsidR="00BA2BD6" w:rsidRDefault="00BA2BD6"/>
          <w:p w:rsidR="00096FB4" w:rsidRDefault="00096FB4">
            <w:r>
              <w:t>Research</w:t>
            </w:r>
          </w:p>
          <w:p w:rsidR="00013C7D" w:rsidRDefault="00013C7D"/>
          <w:p w:rsidR="00096FB4" w:rsidRDefault="00096FB4">
            <w:r>
              <w:t>Drawing</w:t>
            </w:r>
            <w:r w:rsidR="00BA2BD6">
              <w:t xml:space="preserve"> &amp; </w:t>
            </w:r>
            <w:bookmarkStart w:id="0" w:name="_GoBack"/>
            <w:bookmarkEnd w:id="0"/>
            <w:r w:rsidR="00013C7D">
              <w:t>Design</w:t>
            </w:r>
          </w:p>
        </w:tc>
        <w:tc>
          <w:tcPr>
            <w:tcW w:w="3061" w:type="dxa"/>
          </w:tcPr>
          <w:p w:rsidR="00013C7D" w:rsidRDefault="00013C7D" w:rsidP="00013C7D">
            <w:r>
              <w:t>Homework/Classroom Grade &amp; feedback</w:t>
            </w:r>
          </w:p>
          <w:p w:rsidR="00013C7D" w:rsidRDefault="00013C7D" w:rsidP="00013C7D"/>
          <w:p w:rsidR="00013C7D" w:rsidRDefault="00013C7D" w:rsidP="00013C7D">
            <w:r>
              <w:t>Dedicated Improvement &amp; Reflection Time (DIRT)</w:t>
            </w:r>
          </w:p>
          <w:p w:rsidR="00013C7D" w:rsidRDefault="00013C7D" w:rsidP="00013C7D"/>
          <w:p w:rsidR="00013C7D" w:rsidRDefault="00013C7D" w:rsidP="00013C7D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013C7D" w:rsidRDefault="00013C7D" w:rsidP="00013C7D"/>
          <w:p w:rsidR="00013C7D" w:rsidRDefault="00013C7D" w:rsidP="00013C7D">
            <w:r>
              <w:t>Drawing Test % assessment/feedback</w:t>
            </w:r>
          </w:p>
          <w:p w:rsidR="00013C7D" w:rsidRDefault="00013C7D" w:rsidP="00013C7D"/>
          <w:p w:rsidR="00013C7D" w:rsidRDefault="00013C7D" w:rsidP="00013C7D">
            <w:r>
              <w:t>End of Project % assessment/feedback</w:t>
            </w:r>
          </w:p>
          <w:p w:rsidR="00096FB4" w:rsidRDefault="00096FB4"/>
        </w:tc>
      </w:tr>
      <w:tr w:rsidR="00BE419A" w:rsidTr="004929B5">
        <w:trPr>
          <w:trHeight w:val="3760"/>
        </w:trPr>
        <w:tc>
          <w:tcPr>
            <w:tcW w:w="1809" w:type="dxa"/>
          </w:tcPr>
          <w:p w:rsidR="00BE419A" w:rsidRDefault="00013C7D">
            <w:r>
              <w:t>Rotation 2</w:t>
            </w:r>
          </w:p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/>
          <w:p w:rsidR="00BE419A" w:rsidRDefault="00BE419A" w:rsidP="00607468"/>
        </w:tc>
        <w:tc>
          <w:tcPr>
            <w:tcW w:w="3531" w:type="dxa"/>
          </w:tcPr>
          <w:p w:rsidR="00013C7D" w:rsidRPr="00013C7D" w:rsidRDefault="00013C7D" w:rsidP="00013C7D">
            <w:pPr>
              <w:rPr>
                <w:b/>
              </w:rPr>
            </w:pPr>
            <w:r w:rsidRPr="00013C7D">
              <w:rPr>
                <w:b/>
              </w:rPr>
              <w:t>Drawing into Print:</w:t>
            </w:r>
          </w:p>
          <w:p w:rsidR="00013C7D" w:rsidRPr="00013C7D" w:rsidRDefault="00013C7D" w:rsidP="00013C7D">
            <w:pPr>
              <w:rPr>
                <w:i/>
              </w:rPr>
            </w:pPr>
            <w:r w:rsidRPr="00013C7D">
              <w:rPr>
                <w:i/>
              </w:rPr>
              <w:t>Theme: Cubism</w:t>
            </w:r>
          </w:p>
          <w:p w:rsidR="00013C7D" w:rsidRDefault="00013C7D" w:rsidP="00013C7D"/>
          <w:p w:rsidR="00013C7D" w:rsidRDefault="00013C7D" w:rsidP="00013C7D">
            <w:r>
              <w:t>Focusing on Landscape, Portraits and/or Still Life.</w:t>
            </w:r>
          </w:p>
          <w:p w:rsidR="00013C7D" w:rsidRDefault="00013C7D" w:rsidP="00013C7D">
            <w:r>
              <w:t>Develop Drawing Skills.</w:t>
            </w:r>
          </w:p>
          <w:p w:rsidR="00013C7D" w:rsidRDefault="00013C7D" w:rsidP="00013C7D">
            <w:r>
              <w:t>Perspective.</w:t>
            </w:r>
          </w:p>
          <w:p w:rsidR="00013C7D" w:rsidRDefault="00013C7D" w:rsidP="00013C7D">
            <w:r>
              <w:t>Painting Techniques.</w:t>
            </w:r>
          </w:p>
          <w:p w:rsidR="00013C7D" w:rsidRDefault="00013C7D" w:rsidP="00013C7D">
            <w:r>
              <w:t>Research presentation.</w:t>
            </w:r>
          </w:p>
          <w:p w:rsidR="00BE419A" w:rsidRDefault="00013C7D" w:rsidP="00013C7D">
            <w:r>
              <w:t>Analysis.</w:t>
            </w:r>
          </w:p>
        </w:tc>
        <w:tc>
          <w:tcPr>
            <w:tcW w:w="2281" w:type="dxa"/>
          </w:tcPr>
          <w:p w:rsidR="00013C7D" w:rsidRDefault="00013C7D" w:rsidP="00013C7D">
            <w:r>
              <w:t>Research</w:t>
            </w:r>
          </w:p>
          <w:p w:rsidR="00013C7D" w:rsidRDefault="00013C7D" w:rsidP="00013C7D"/>
          <w:p w:rsidR="00013C7D" w:rsidRDefault="00013C7D" w:rsidP="00013C7D">
            <w:r>
              <w:t>Drawing</w:t>
            </w:r>
          </w:p>
          <w:p w:rsidR="00013C7D" w:rsidRDefault="00013C7D" w:rsidP="00013C7D"/>
          <w:p w:rsidR="00BE419A" w:rsidRDefault="00013C7D" w:rsidP="00013C7D">
            <w:r>
              <w:t>Experimenting with Materials e.g. Collage</w:t>
            </w:r>
          </w:p>
        </w:tc>
        <w:tc>
          <w:tcPr>
            <w:tcW w:w="3061" w:type="dxa"/>
          </w:tcPr>
          <w:p w:rsidR="00013C7D" w:rsidRDefault="00013C7D" w:rsidP="00013C7D">
            <w:r>
              <w:t>Homework/Classroom Grade &amp; feedback</w:t>
            </w:r>
          </w:p>
          <w:p w:rsidR="00013C7D" w:rsidRDefault="00013C7D" w:rsidP="00013C7D"/>
          <w:p w:rsidR="00013C7D" w:rsidRDefault="00013C7D" w:rsidP="00013C7D">
            <w:r>
              <w:t>Dedicated Improvement &amp; Reflection Time (DIRT)</w:t>
            </w:r>
          </w:p>
          <w:p w:rsidR="00013C7D" w:rsidRDefault="00013C7D" w:rsidP="00013C7D"/>
          <w:p w:rsidR="00013C7D" w:rsidRDefault="00013C7D" w:rsidP="00013C7D">
            <w:r>
              <w:t>Peer/</w:t>
            </w:r>
            <w:proofErr w:type="spellStart"/>
            <w:r>
              <w:t>Self Assessment</w:t>
            </w:r>
            <w:proofErr w:type="spellEnd"/>
          </w:p>
          <w:p w:rsidR="00013C7D" w:rsidRDefault="00013C7D" w:rsidP="00013C7D"/>
          <w:p w:rsidR="00013C7D" w:rsidRDefault="00013C7D" w:rsidP="00013C7D">
            <w:r>
              <w:t>Drawing Test % assessment/feedback</w:t>
            </w:r>
          </w:p>
          <w:p w:rsidR="00013C7D" w:rsidRDefault="00013C7D" w:rsidP="00013C7D"/>
          <w:p w:rsidR="00013C7D" w:rsidRDefault="00013C7D" w:rsidP="00013C7D">
            <w:r>
              <w:t>End of Project % assessment/feedback</w:t>
            </w:r>
          </w:p>
          <w:p w:rsidR="00BE419A" w:rsidRDefault="00BE419A" w:rsidP="00013C7D"/>
        </w:tc>
      </w:tr>
    </w:tbl>
    <w:p w:rsidR="00CA3B93" w:rsidRDefault="00CA3B93"/>
    <w:sectPr w:rsid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13C7D"/>
    <w:rsid w:val="00096FB4"/>
    <w:rsid w:val="0035696A"/>
    <w:rsid w:val="005F43EC"/>
    <w:rsid w:val="00A915C7"/>
    <w:rsid w:val="00BA2BD6"/>
    <w:rsid w:val="00BE419A"/>
    <w:rsid w:val="00CA3B93"/>
    <w:rsid w:val="00E8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2016-11-23T11:27:00Z</dcterms:created>
  <dcterms:modified xsi:type="dcterms:W3CDTF">2016-11-24T12:16:00Z</dcterms:modified>
</cp:coreProperties>
</file>